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870FD" w14:textId="77777777" w:rsidR="00414C06" w:rsidRDefault="00414C06" w:rsidP="00414C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466"/>
        <w:tblW w:w="9067" w:type="dxa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708"/>
        <w:gridCol w:w="1843"/>
        <w:gridCol w:w="2121"/>
      </w:tblGrid>
      <w:tr w:rsidR="007D63FF" w14:paraId="1C234612" w14:textId="77777777" w:rsidTr="007D63FF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3A6173FD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č. j. vlastní</w:t>
            </w:r>
          </w:p>
        </w:tc>
        <w:tc>
          <w:tcPr>
            <w:tcW w:w="1701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single" w:sz="12" w:space="0" w:color="0D365A"/>
            </w:tcBorders>
            <w:vAlign w:val="center"/>
          </w:tcPr>
          <w:p w14:paraId="47AB85F4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D365A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1A3ECD2A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počet listů</w:t>
            </w:r>
          </w:p>
        </w:tc>
        <w:tc>
          <w:tcPr>
            <w:tcW w:w="708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single" w:sz="12" w:space="0" w:color="0D365A"/>
            </w:tcBorders>
            <w:vAlign w:val="center"/>
          </w:tcPr>
          <w:p w14:paraId="765190D5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0D365A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322E2DA5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V Novosedlicích dne</w:t>
            </w:r>
          </w:p>
        </w:tc>
        <w:tc>
          <w:tcPr>
            <w:tcW w:w="2121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nil"/>
            </w:tcBorders>
            <w:vAlign w:val="center"/>
          </w:tcPr>
          <w:p w14:paraId="3099ECEE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</w:tr>
      <w:tr w:rsidR="007D63FF" w14:paraId="18E339CE" w14:textId="77777777" w:rsidTr="007D63FF">
        <w:trPr>
          <w:trHeight w:val="369"/>
        </w:trPr>
        <w:tc>
          <w:tcPr>
            <w:tcW w:w="1560" w:type="dxa"/>
            <w:tcBorders>
              <w:top w:val="single" w:sz="12" w:space="0" w:color="0D365A"/>
              <w:left w:val="nil"/>
              <w:bottom w:val="nil"/>
              <w:right w:val="single" w:sz="4" w:space="0" w:color="DAE9F7" w:themeColor="text2" w:themeTint="1A"/>
            </w:tcBorders>
            <w:vAlign w:val="center"/>
          </w:tcPr>
          <w:p w14:paraId="1043F1B1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č. j. odesílatele</w:t>
            </w:r>
          </w:p>
        </w:tc>
        <w:tc>
          <w:tcPr>
            <w:tcW w:w="1701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single" w:sz="12" w:space="0" w:color="0D365A"/>
            </w:tcBorders>
            <w:vAlign w:val="center"/>
          </w:tcPr>
          <w:p w14:paraId="199BBBEA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D365A"/>
              <w:left w:val="single" w:sz="12" w:space="0" w:color="0D365A"/>
              <w:bottom w:val="nil"/>
              <w:right w:val="single" w:sz="4" w:space="0" w:color="DAE9F7" w:themeColor="text2" w:themeTint="1A"/>
            </w:tcBorders>
            <w:vAlign w:val="center"/>
          </w:tcPr>
          <w:p w14:paraId="0684C4B9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počet příloh</w:t>
            </w:r>
          </w:p>
        </w:tc>
        <w:tc>
          <w:tcPr>
            <w:tcW w:w="708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single" w:sz="12" w:space="0" w:color="0D365A"/>
            </w:tcBorders>
            <w:vAlign w:val="center"/>
          </w:tcPr>
          <w:p w14:paraId="2E7B8FFA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D365A"/>
              <w:left w:val="single" w:sz="12" w:space="0" w:color="0D365A"/>
              <w:bottom w:val="nil"/>
              <w:right w:val="single" w:sz="4" w:space="0" w:color="DAE9F7" w:themeColor="text2" w:themeTint="1A"/>
            </w:tcBorders>
            <w:vAlign w:val="center"/>
          </w:tcPr>
          <w:p w14:paraId="554F2816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Vyřizuje</w:t>
            </w:r>
          </w:p>
        </w:tc>
        <w:tc>
          <w:tcPr>
            <w:tcW w:w="2121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nil"/>
            </w:tcBorders>
            <w:vAlign w:val="center"/>
          </w:tcPr>
          <w:p w14:paraId="58C1ABA8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</w:tr>
    </w:tbl>
    <w:p w14:paraId="3C04CDDD" w14:textId="77777777" w:rsidR="00B748D6" w:rsidRDefault="00B748D6" w:rsidP="005D0449">
      <w:pPr>
        <w:rPr>
          <w:lang w:eastAsia="cs-CZ"/>
        </w:rPr>
      </w:pPr>
    </w:p>
    <w:p w14:paraId="35E3B802" w14:textId="77777777" w:rsidR="00451445" w:rsidRDefault="00451445" w:rsidP="005D0449">
      <w:pPr>
        <w:rPr>
          <w:lang w:eastAsia="cs-CZ"/>
        </w:rPr>
      </w:pPr>
    </w:p>
    <w:p w14:paraId="17F78072" w14:textId="77777777" w:rsidR="00451445" w:rsidRDefault="00451445" w:rsidP="005D0449">
      <w:pPr>
        <w:rPr>
          <w:lang w:eastAsia="cs-CZ"/>
        </w:rPr>
      </w:pPr>
    </w:p>
    <w:p w14:paraId="6F893633" w14:textId="77777777" w:rsidR="00451445" w:rsidRDefault="00451445" w:rsidP="005D0449">
      <w:pPr>
        <w:rPr>
          <w:lang w:eastAsia="cs-CZ"/>
        </w:rPr>
      </w:pPr>
    </w:p>
    <w:p w14:paraId="28E7F0B8" w14:textId="77777777" w:rsidR="00451445" w:rsidRDefault="00451445" w:rsidP="005D0449">
      <w:pPr>
        <w:rPr>
          <w:lang w:eastAsia="cs-CZ"/>
        </w:rPr>
      </w:pPr>
    </w:p>
    <w:p w14:paraId="015009C0" w14:textId="77777777" w:rsidR="00D65D75" w:rsidRPr="00D65D75" w:rsidRDefault="00D65D75" w:rsidP="00D65D75">
      <w:pPr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Žadatel </w:t>
      </w:r>
      <w:r w:rsidRPr="00D65D75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(jméno, příjmení</w:t>
      </w:r>
      <w:proofErr w:type="gramStart"/>
      <w:r w:rsidRPr="00D65D75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) </w:t>
      </w:r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:</w:t>
      </w:r>
      <w:proofErr w:type="gramEnd"/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……………………………………………………………………………………………………………………..</w:t>
      </w:r>
    </w:p>
    <w:p w14:paraId="7692BDEC" w14:textId="77777777" w:rsidR="00D65D75" w:rsidRPr="00D65D75" w:rsidRDefault="00D65D75" w:rsidP="00D65D75">
      <w:pPr>
        <w:ind w:left="708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68D0942" w14:textId="77777777" w:rsidR="00D65D75" w:rsidRPr="00D65D75" w:rsidRDefault="00D65D75" w:rsidP="00D65D75">
      <w:pPr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Místo trvalého pobytu: ……………………………………………………………………………………………………………………</w:t>
      </w:r>
      <w:proofErr w:type="gramStart"/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…….</w:t>
      </w:r>
      <w:proofErr w:type="gramEnd"/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1BA91E64" w14:textId="77777777" w:rsidR="00D65D75" w:rsidRPr="00D65D75" w:rsidRDefault="00D65D75" w:rsidP="00D65D75">
      <w:pPr>
        <w:ind w:left="708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1FFAE15" w14:textId="77777777" w:rsidR="00D65D75" w:rsidRPr="00D65D75" w:rsidRDefault="00D65D75" w:rsidP="00D65D75">
      <w:pPr>
        <w:keepNext/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color w:val="CC00FF"/>
          <w:kern w:val="0"/>
          <w:sz w:val="28"/>
          <w:szCs w:val="20"/>
          <w:u w:val="single"/>
          <w:lang w:eastAsia="cs-CZ"/>
          <w14:ligatures w14:val="none"/>
        </w:rPr>
      </w:pPr>
      <w:hyperlink w:anchor="_top" w:history="1">
        <w:r w:rsidRPr="00D65D75">
          <w:rPr>
            <w:rFonts w:ascii="Times New Roman" w:eastAsia="Times New Roman" w:hAnsi="Times New Roman" w:cs="Times New Roman"/>
            <w:b/>
            <w:iCs/>
            <w:color w:val="CC00FF"/>
            <w:kern w:val="0"/>
            <w:sz w:val="28"/>
            <w:szCs w:val="20"/>
            <w:u w:val="single"/>
            <w:lang w:eastAsia="cs-CZ"/>
            <w14:ligatures w14:val="none"/>
          </w:rPr>
          <w:t>Žádost o dodatečný odklad</w:t>
        </w:r>
      </w:hyperlink>
      <w:r w:rsidRPr="00D65D75">
        <w:rPr>
          <w:rFonts w:ascii="Times New Roman" w:eastAsia="Times New Roman" w:hAnsi="Times New Roman" w:cs="Times New Roman"/>
          <w:b/>
          <w:iCs/>
          <w:color w:val="CC00FF"/>
          <w:kern w:val="0"/>
          <w:sz w:val="28"/>
          <w:szCs w:val="20"/>
          <w:u w:val="single"/>
          <w:lang w:eastAsia="cs-CZ"/>
          <w14:ligatures w14:val="none"/>
        </w:rPr>
        <w:t xml:space="preserve"> povinné školní docházky</w:t>
      </w:r>
    </w:p>
    <w:p w14:paraId="08C6279C" w14:textId="77777777" w:rsidR="00D65D75" w:rsidRPr="00D65D75" w:rsidRDefault="00D65D75" w:rsidP="00D65D75">
      <w:pPr>
        <w:jc w:val="center"/>
        <w:rPr>
          <w:rFonts w:ascii="Calibri" w:eastAsia="Calibri" w:hAnsi="Calibri" w:cs="Times New Roman"/>
          <w:kern w:val="0"/>
          <w:sz w:val="22"/>
          <w:lang w:eastAsia="cs-CZ"/>
          <w14:ligatures w14:val="none"/>
        </w:rPr>
      </w:pPr>
    </w:p>
    <w:p w14:paraId="34EA4631" w14:textId="77777777" w:rsidR="00D65D75" w:rsidRPr="00D65D75" w:rsidRDefault="00D65D75" w:rsidP="00D65D75">
      <w:pPr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Správní orgán, jemuž je žádost doručována: </w:t>
      </w:r>
      <w:r w:rsidRPr="00D65D75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Základní škola Novosedlice, příspěvková organizace</w:t>
      </w:r>
    </w:p>
    <w:p w14:paraId="1D3712F3" w14:textId="77777777" w:rsidR="00D65D75" w:rsidRDefault="00D65D75" w:rsidP="00D65D75">
      <w:pPr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B94116F" w14:textId="00BE3D01" w:rsidR="00D65D75" w:rsidRPr="00D65D75" w:rsidRDefault="00D65D75" w:rsidP="00D65D75">
      <w:pPr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65D75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Žádám o dodatečný odklad povinné školní docházky ve </w:t>
      </w:r>
      <w:proofErr w:type="spellStart"/>
      <w:proofErr w:type="gramStart"/>
      <w:r w:rsidRPr="00D65D75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šk.roce</w:t>
      </w:r>
      <w:proofErr w:type="spellEnd"/>
      <w:proofErr w:type="gramEnd"/>
      <w:r w:rsidRPr="00D65D75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………………………………………………………..</w:t>
      </w:r>
    </w:p>
    <w:p w14:paraId="6A6D9A66" w14:textId="77777777" w:rsidR="00D65D75" w:rsidRPr="00D65D75" w:rsidRDefault="00D65D75" w:rsidP="00D65D75">
      <w:pPr>
        <w:ind w:left="708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65D75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pro dítě:</w:t>
      </w:r>
    </w:p>
    <w:p w14:paraId="09C93B69" w14:textId="147DD982" w:rsidR="00D65D75" w:rsidRPr="00D65D75" w:rsidRDefault="00D65D75" w:rsidP="00D65D75">
      <w:pPr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Jméno dítěte………………………………………………………………………………………………………………………………………….</w:t>
      </w:r>
    </w:p>
    <w:p w14:paraId="07F8E465" w14:textId="77777777" w:rsidR="00D65D75" w:rsidRPr="00D65D75" w:rsidRDefault="00D65D75" w:rsidP="00D65D75">
      <w:pPr>
        <w:ind w:left="708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25EA179" w14:textId="77777777" w:rsidR="00D65D75" w:rsidRPr="00D65D75" w:rsidRDefault="00D65D75" w:rsidP="00D65D75">
      <w:pPr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Datum narození: …………………………………………………………………………………………………………………………………….</w:t>
      </w:r>
    </w:p>
    <w:p w14:paraId="3365944C" w14:textId="77777777" w:rsidR="00D65D75" w:rsidRPr="00D65D75" w:rsidRDefault="00D65D75" w:rsidP="00D65D75">
      <w:pPr>
        <w:ind w:left="708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AF6EC78" w14:textId="77777777" w:rsidR="00D65D75" w:rsidRPr="00D65D75" w:rsidRDefault="00D65D75" w:rsidP="00D65D75">
      <w:pPr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Místo trvalého pobytu: ……………………………………………………………………………………………………………………</w:t>
      </w:r>
      <w:proofErr w:type="gramStart"/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…….</w:t>
      </w:r>
      <w:proofErr w:type="gramEnd"/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549FC5C8" w14:textId="77777777" w:rsidR="00D65D75" w:rsidRPr="00D65D75" w:rsidRDefault="00D65D75" w:rsidP="00D65D75">
      <w:pPr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0736213" w14:textId="77777777" w:rsidR="00D65D75" w:rsidRPr="00D65D75" w:rsidRDefault="00D65D75" w:rsidP="00D65D75">
      <w:pPr>
        <w:ind w:left="708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5863344" w14:textId="77777777" w:rsidR="00D65D75" w:rsidRPr="00D65D75" w:rsidRDefault="00D65D75" w:rsidP="00D65D7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 Novosedlicích dne …………………………………</w:t>
      </w:r>
    </w:p>
    <w:p w14:paraId="786992AA" w14:textId="77777777" w:rsidR="00D65D75" w:rsidRPr="00D65D75" w:rsidRDefault="00D65D75" w:rsidP="00D65D75">
      <w:pPr>
        <w:ind w:left="708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52C713B" w14:textId="77777777" w:rsidR="00D65D75" w:rsidRPr="00D65D75" w:rsidRDefault="00D65D75" w:rsidP="00D65D75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Podpis zákonného zástupce: ………………………………………………………………………………….</w:t>
      </w:r>
    </w:p>
    <w:p w14:paraId="38A6169B" w14:textId="77777777" w:rsidR="00D65D75" w:rsidRPr="00D65D75" w:rsidRDefault="00D65D75" w:rsidP="00D65D75">
      <w:pPr>
        <w:ind w:left="708"/>
        <w:jc w:val="center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</w:p>
    <w:p w14:paraId="56BE027D" w14:textId="77777777" w:rsidR="00D65D75" w:rsidRPr="00D65D75" w:rsidRDefault="00D65D75" w:rsidP="00D65D75">
      <w:pPr>
        <w:jc w:val="center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</w:p>
    <w:p w14:paraId="52724881" w14:textId="77777777" w:rsidR="00D65D75" w:rsidRPr="00D65D75" w:rsidRDefault="00D65D75" w:rsidP="00D65D75">
      <w:pPr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65D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………………………………………………………………………………………………...............................................................................</w:t>
      </w:r>
    </w:p>
    <w:p w14:paraId="05546791" w14:textId="77777777" w:rsidR="00D65D75" w:rsidRPr="00D65D75" w:rsidRDefault="00D65D75" w:rsidP="00D65D75">
      <w:pPr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65D75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(údaje školy)</w:t>
      </w: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</w:p>
    <w:p w14:paraId="62E4BA59" w14:textId="77777777" w:rsidR="00451445" w:rsidRDefault="00451445" w:rsidP="00D65D75">
      <w:pPr>
        <w:jc w:val="center"/>
        <w:rPr>
          <w:lang w:eastAsia="cs-CZ"/>
        </w:rPr>
      </w:pPr>
    </w:p>
    <w:sectPr w:rsidR="00451445" w:rsidSect="007D63FF">
      <w:headerReference w:type="default" r:id="rId7"/>
      <w:footerReference w:type="default" r:id="rId8"/>
      <w:pgSz w:w="11906" w:h="16838"/>
      <w:pgMar w:top="567" w:right="567" w:bottom="567" w:left="567" w:header="709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7BFD0" w14:textId="77777777" w:rsidR="004330FB" w:rsidRDefault="004330FB" w:rsidP="00B128E4">
      <w:pPr>
        <w:spacing w:after="0" w:line="240" w:lineRule="auto"/>
      </w:pPr>
      <w:r>
        <w:separator/>
      </w:r>
    </w:p>
  </w:endnote>
  <w:endnote w:type="continuationSeparator" w:id="0">
    <w:p w14:paraId="27FB826C" w14:textId="77777777" w:rsidR="004330FB" w:rsidRDefault="004330FB" w:rsidP="00B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4E10" w14:textId="2B7BD4A3" w:rsidR="00D14D1B" w:rsidRDefault="00D57D82" w:rsidP="00D33533">
    <w:pPr>
      <w:pStyle w:val="Zpat"/>
      <w:tabs>
        <w:tab w:val="clear" w:pos="4536"/>
        <w:tab w:val="clear" w:pos="9072"/>
        <w:tab w:val="left" w:pos="3707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2331816" wp14:editId="29C5A1CB">
              <wp:simplePos x="0" y="0"/>
              <wp:positionH relativeFrom="margin">
                <wp:posOffset>588645</wp:posOffset>
              </wp:positionH>
              <wp:positionV relativeFrom="paragraph">
                <wp:posOffset>-72390</wp:posOffset>
              </wp:positionV>
              <wp:extent cx="1439545" cy="1440180"/>
              <wp:effectExtent l="0" t="0" r="8255" b="1079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34B92" w14:textId="549F83C4" w:rsidR="0033689F" w:rsidRPr="008A798B" w:rsidRDefault="008A798B" w:rsidP="008A798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Základní škola Novosedlice</w:t>
                          </w: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8A798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3318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6.35pt;margin-top:-5.7pt;width:113.35pt;height:113.4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" filled="f" stroked="f">
              <v:textbox style="mso-fit-shape-to-text:t" inset="0,0,0,0">
                <w:txbxContent>
                  <w:p w14:paraId="13134B92" w14:textId="549F83C4" w:rsidR="0033689F" w:rsidRPr="008A798B" w:rsidRDefault="008A798B" w:rsidP="008A798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Základní škola Novosedlice</w:t>
                    </w: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8A798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28244524" wp14:editId="24D2103C">
              <wp:simplePos x="0" y="0"/>
              <wp:positionH relativeFrom="margin">
                <wp:posOffset>4705985</wp:posOffset>
              </wp:positionH>
              <wp:positionV relativeFrom="paragraph">
                <wp:posOffset>-74295</wp:posOffset>
              </wp:positionV>
              <wp:extent cx="1665605" cy="675005"/>
              <wp:effectExtent l="0" t="0" r="10795" b="10795"/>
              <wp:wrapNone/>
              <wp:docPr id="38057625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675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A1211" w14:textId="4071FBEA" w:rsidR="00A036DB" w:rsidRPr="00A036DB" w:rsidRDefault="00A036DB" w:rsidP="00A036DB">
                          <w:pPr>
                            <w:spacing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Tel.: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+420 736 633 338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E-mail: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info@zsnovosedlice.cz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proofErr w:type="gramStart"/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Web</w:t>
                          </w:r>
                          <w:proofErr w:type="gramEnd"/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A036DB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www.zsnovosedlice.cz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44524" id="_x0000_s1027" type="#_x0000_t202" style="position:absolute;margin-left:370.55pt;margin-top:-5.85pt;width:131.15pt;height:53.1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" filled="f" stroked="f">
              <v:textbox inset="0,0,0,0">
                <w:txbxContent>
                  <w:p w14:paraId="664A1211" w14:textId="4071FBEA" w:rsidR="00A036DB" w:rsidRPr="00A036DB" w:rsidRDefault="00A036DB" w:rsidP="00A036DB">
                    <w:pPr>
                      <w:spacing w:line="240" w:lineRule="auto"/>
                      <w:jc w:val="right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Tel.: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+420 736 633 338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E-mail: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info@zsnovosedlice.cz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proofErr w:type="gramStart"/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Web</w:t>
                    </w:r>
                    <w:proofErr w:type="gramEnd"/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A036DB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www.zsnovosedlice.cz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8720" behindDoc="1" locked="0" layoutInCell="1" allowOverlap="1" wp14:anchorId="2D0C0A8F" wp14:editId="698B6C99">
              <wp:simplePos x="0" y="0"/>
              <wp:positionH relativeFrom="margin">
                <wp:posOffset>3382010</wp:posOffset>
              </wp:positionH>
              <wp:positionV relativeFrom="paragraph">
                <wp:posOffset>-74295</wp:posOffset>
              </wp:positionV>
              <wp:extent cx="1118870" cy="1440180"/>
              <wp:effectExtent l="0" t="0" r="5080" b="10795"/>
              <wp:wrapNone/>
              <wp:docPr id="12672563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110A" w14:textId="05571FB5" w:rsidR="00A036DB" w:rsidRPr="00A036DB" w:rsidRDefault="00A036DB" w:rsidP="00A036D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IČO: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70943788</w:t>
                          </w:r>
                          <w:r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ID schránky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sw4np8m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D0C0A8F" id="_x0000_s1028" type="#_x0000_t202" style="position:absolute;margin-left:266.3pt;margin-top:-5.85pt;width:88.1pt;height:113.4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" filled="f" stroked="f">
              <v:textbox style="mso-fit-shape-to-text:t" inset="0,0,0,0">
                <w:txbxContent>
                  <w:p w14:paraId="6CC3110A" w14:textId="05571FB5" w:rsidR="00A036DB" w:rsidRPr="00A036DB" w:rsidRDefault="00A036DB" w:rsidP="00A036D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IČO: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70943788</w:t>
                    </w:r>
                    <w:r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ID schránky</w:t>
                    </w:r>
                    <w:r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sw4np8m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2CCE76A7" wp14:editId="4D9F95B0">
              <wp:simplePos x="0" y="0"/>
              <wp:positionH relativeFrom="margin">
                <wp:posOffset>2166620</wp:posOffset>
              </wp:positionH>
              <wp:positionV relativeFrom="paragraph">
                <wp:posOffset>-74295</wp:posOffset>
              </wp:positionV>
              <wp:extent cx="975360" cy="1440180"/>
              <wp:effectExtent l="0" t="0" r="0" b="10795"/>
              <wp:wrapNone/>
              <wp:docPr id="143382620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7E1AD" w14:textId="79EEC58C" w:rsidR="00D33533" w:rsidRPr="00D33533" w:rsidRDefault="00D33533" w:rsidP="00D33533">
                          <w:pPr>
                            <w:spacing w:line="240" w:lineRule="auto"/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Vrchoslavská</w:t>
                          </w:r>
                          <w:proofErr w:type="spellEnd"/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88</w:t>
                          </w:r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>417 31 Novosedlice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CCE76A7" id="_x0000_s1029" type="#_x0000_t202" style="position:absolute;margin-left:170.6pt;margin-top:-5.85pt;width:76.8pt;height:113.4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" filled="f" stroked="f">
              <v:textbox style="mso-fit-shape-to-text:t" inset="0,0,0,0">
                <w:txbxContent>
                  <w:p w14:paraId="29E7E1AD" w14:textId="79EEC58C" w:rsidR="00D33533" w:rsidRPr="00D33533" w:rsidRDefault="00D33533" w:rsidP="00D33533">
                    <w:pPr>
                      <w:spacing w:line="240" w:lineRule="auto"/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>Vrchoslavská</w:t>
                    </w:r>
                    <w:proofErr w:type="spellEnd"/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88</w:t>
                    </w:r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  <w:t>417 31 Novosedlice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435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F1935" wp14:editId="6442403C">
              <wp:simplePos x="0" y="0"/>
              <wp:positionH relativeFrom="column">
                <wp:posOffset>-29845</wp:posOffset>
              </wp:positionH>
              <wp:positionV relativeFrom="paragraph">
                <wp:posOffset>-244145</wp:posOffset>
              </wp:positionV>
              <wp:extent cx="5785485" cy="0"/>
              <wp:effectExtent l="0" t="0" r="0" b="0"/>
              <wp:wrapNone/>
              <wp:docPr id="23759791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E423A" id="Přímá spojnic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-19.2pt" to="453.2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" strokecolor="#bfbfbf [2412]" strokeweight=".5pt">
              <v:stroke dashstyle="dash" joinstyle="miter"/>
            </v:line>
          </w:pict>
        </mc:Fallback>
      </mc:AlternateContent>
    </w:r>
    <w:r w:rsidR="00D335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EF64D" w14:textId="77777777" w:rsidR="004330FB" w:rsidRDefault="004330FB" w:rsidP="00B128E4">
      <w:pPr>
        <w:spacing w:after="0" w:line="240" w:lineRule="auto"/>
      </w:pPr>
      <w:r>
        <w:separator/>
      </w:r>
    </w:p>
  </w:footnote>
  <w:footnote w:type="continuationSeparator" w:id="0">
    <w:p w14:paraId="35C5331F" w14:textId="77777777" w:rsidR="004330FB" w:rsidRDefault="004330FB" w:rsidP="00B1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D523" w14:textId="706EB148" w:rsidR="00AC1393" w:rsidRDefault="007D63FF" w:rsidP="00AC13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74624" behindDoc="1" locked="0" layoutInCell="1" allowOverlap="1" wp14:anchorId="06166146" wp14:editId="1FA4CE1F">
          <wp:simplePos x="0" y="0"/>
          <wp:positionH relativeFrom="column">
            <wp:posOffset>4709795</wp:posOffset>
          </wp:positionH>
          <wp:positionV relativeFrom="paragraph">
            <wp:posOffset>207645</wp:posOffset>
          </wp:positionV>
          <wp:extent cx="1577975" cy="142875"/>
          <wp:effectExtent l="0" t="0" r="3175" b="9525"/>
          <wp:wrapTight wrapText="bothSides">
            <wp:wrapPolygon edited="0">
              <wp:start x="0" y="0"/>
              <wp:lineTo x="0" y="20160"/>
              <wp:lineTo x="11213" y="20160"/>
              <wp:lineTo x="21383" y="20160"/>
              <wp:lineTo x="21383" y="5760"/>
              <wp:lineTo x="19297" y="0"/>
              <wp:lineTo x="0" y="0"/>
            </wp:wrapPolygon>
          </wp:wrapTight>
          <wp:docPr id="77906615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06615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E054BDD" wp14:editId="21B4889F">
          <wp:simplePos x="0" y="0"/>
          <wp:positionH relativeFrom="column">
            <wp:posOffset>554990</wp:posOffset>
          </wp:positionH>
          <wp:positionV relativeFrom="paragraph">
            <wp:posOffset>67945</wp:posOffset>
          </wp:positionV>
          <wp:extent cx="1727835" cy="360680"/>
          <wp:effectExtent l="0" t="0" r="5715" b="1270"/>
          <wp:wrapNone/>
          <wp:docPr id="175941956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1956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D82"/>
    <w:multiLevelType w:val="hybridMultilevel"/>
    <w:tmpl w:val="4A74B052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3DA"/>
    <w:multiLevelType w:val="multilevel"/>
    <w:tmpl w:val="87B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3080A"/>
    <w:multiLevelType w:val="hybridMultilevel"/>
    <w:tmpl w:val="33CA46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DA2A1E"/>
    <w:multiLevelType w:val="hybridMultilevel"/>
    <w:tmpl w:val="DC16F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62D59"/>
    <w:multiLevelType w:val="hybridMultilevel"/>
    <w:tmpl w:val="B802C000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1293"/>
    <w:multiLevelType w:val="hybridMultilevel"/>
    <w:tmpl w:val="84DA07E6"/>
    <w:lvl w:ilvl="0" w:tplc="CD6657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B1499"/>
    <w:multiLevelType w:val="hybridMultilevel"/>
    <w:tmpl w:val="AEDEE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26E0C"/>
    <w:multiLevelType w:val="hybridMultilevel"/>
    <w:tmpl w:val="064045FA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05846">
    <w:abstractNumId w:val="1"/>
  </w:num>
  <w:num w:numId="2" w16cid:durableId="1197163683">
    <w:abstractNumId w:val="2"/>
  </w:num>
  <w:num w:numId="3" w16cid:durableId="1082948140">
    <w:abstractNumId w:val="7"/>
  </w:num>
  <w:num w:numId="4" w16cid:durableId="86000165">
    <w:abstractNumId w:val="4"/>
  </w:num>
  <w:num w:numId="5" w16cid:durableId="1389722735">
    <w:abstractNumId w:val="0"/>
  </w:num>
  <w:num w:numId="6" w16cid:durableId="453528356">
    <w:abstractNumId w:val="6"/>
  </w:num>
  <w:num w:numId="7" w16cid:durableId="1909227367">
    <w:abstractNumId w:val="5"/>
  </w:num>
  <w:num w:numId="8" w16cid:durableId="445082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E4"/>
    <w:rsid w:val="00071B82"/>
    <w:rsid w:val="000A7A17"/>
    <w:rsid w:val="000B7668"/>
    <w:rsid w:val="00192BAA"/>
    <w:rsid w:val="001B1FAA"/>
    <w:rsid w:val="001F793F"/>
    <w:rsid w:val="00246A21"/>
    <w:rsid w:val="002D05B3"/>
    <w:rsid w:val="0033689F"/>
    <w:rsid w:val="003D63AE"/>
    <w:rsid w:val="003E7E5C"/>
    <w:rsid w:val="00414C06"/>
    <w:rsid w:val="00414CE7"/>
    <w:rsid w:val="00430CD4"/>
    <w:rsid w:val="004330FB"/>
    <w:rsid w:val="00444266"/>
    <w:rsid w:val="00445000"/>
    <w:rsid w:val="00451445"/>
    <w:rsid w:val="00461941"/>
    <w:rsid w:val="004E1C39"/>
    <w:rsid w:val="004F5DFB"/>
    <w:rsid w:val="00511C9E"/>
    <w:rsid w:val="00536E45"/>
    <w:rsid w:val="00547E54"/>
    <w:rsid w:val="00554CCD"/>
    <w:rsid w:val="00575BCF"/>
    <w:rsid w:val="00596DF2"/>
    <w:rsid w:val="005A0B59"/>
    <w:rsid w:val="005B551C"/>
    <w:rsid w:val="005D0449"/>
    <w:rsid w:val="005D215A"/>
    <w:rsid w:val="005D47C6"/>
    <w:rsid w:val="0062239C"/>
    <w:rsid w:val="00650A10"/>
    <w:rsid w:val="00655D64"/>
    <w:rsid w:val="00684781"/>
    <w:rsid w:val="00691C9E"/>
    <w:rsid w:val="006B518A"/>
    <w:rsid w:val="006F1C35"/>
    <w:rsid w:val="00727CD8"/>
    <w:rsid w:val="007502F5"/>
    <w:rsid w:val="007D63FF"/>
    <w:rsid w:val="007F7E41"/>
    <w:rsid w:val="00804C68"/>
    <w:rsid w:val="00811809"/>
    <w:rsid w:val="00855709"/>
    <w:rsid w:val="00893693"/>
    <w:rsid w:val="008A13C7"/>
    <w:rsid w:val="008A798B"/>
    <w:rsid w:val="008D374C"/>
    <w:rsid w:val="008F09AE"/>
    <w:rsid w:val="009264A6"/>
    <w:rsid w:val="00944C3D"/>
    <w:rsid w:val="009F1D43"/>
    <w:rsid w:val="009F2484"/>
    <w:rsid w:val="00A036DB"/>
    <w:rsid w:val="00A2456B"/>
    <w:rsid w:val="00A559A1"/>
    <w:rsid w:val="00A83955"/>
    <w:rsid w:val="00AB41F1"/>
    <w:rsid w:val="00AC1393"/>
    <w:rsid w:val="00AE4ECE"/>
    <w:rsid w:val="00B128E4"/>
    <w:rsid w:val="00B452CD"/>
    <w:rsid w:val="00B61ED8"/>
    <w:rsid w:val="00B72AAE"/>
    <w:rsid w:val="00B748D6"/>
    <w:rsid w:val="00B967BB"/>
    <w:rsid w:val="00BD56AD"/>
    <w:rsid w:val="00BF270D"/>
    <w:rsid w:val="00BF7665"/>
    <w:rsid w:val="00C271BA"/>
    <w:rsid w:val="00C3435D"/>
    <w:rsid w:val="00C534F8"/>
    <w:rsid w:val="00C85129"/>
    <w:rsid w:val="00CA0C01"/>
    <w:rsid w:val="00CF59AF"/>
    <w:rsid w:val="00D04B36"/>
    <w:rsid w:val="00D14D1B"/>
    <w:rsid w:val="00D27B3F"/>
    <w:rsid w:val="00D33533"/>
    <w:rsid w:val="00D57D82"/>
    <w:rsid w:val="00D65D75"/>
    <w:rsid w:val="00DD719C"/>
    <w:rsid w:val="00E27E78"/>
    <w:rsid w:val="00E465E2"/>
    <w:rsid w:val="00E86C0E"/>
    <w:rsid w:val="00ED110B"/>
    <w:rsid w:val="00F04333"/>
    <w:rsid w:val="00F42AC1"/>
    <w:rsid w:val="00F6579C"/>
    <w:rsid w:val="00FA4860"/>
    <w:rsid w:val="00FA7CDF"/>
    <w:rsid w:val="00FB0961"/>
    <w:rsid w:val="00FB34F4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7D74C"/>
  <w15:chartTrackingRefBased/>
  <w15:docId w15:val="{B72046B3-2725-49DF-AC53-01B30BB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961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F1C35"/>
    <w:pPr>
      <w:shd w:val="clear" w:color="auto" w:fill="FFFFFF"/>
      <w:spacing w:after="0" w:line="240" w:lineRule="auto"/>
      <w:outlineLvl w:val="0"/>
    </w:pPr>
    <w:rPr>
      <w:rFonts w:asciiTheme="majorHAnsi" w:eastAsia="Times New Roman" w:hAnsiTheme="majorHAnsi" w:cs="Arial"/>
      <w:b/>
      <w:bCs/>
      <w:color w:val="4D70B6"/>
      <w:kern w:val="0"/>
      <w:sz w:val="44"/>
      <w:szCs w:val="60"/>
      <w:lang w:eastAsia="cs-CZ"/>
      <w14:ligatures w14:val="none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F1C35"/>
    <w:pPr>
      <w:outlineLvl w:val="1"/>
    </w:pPr>
    <w:rPr>
      <w:b w:val="0"/>
      <w:bCs w:val="0"/>
      <w:sz w:val="32"/>
      <w:szCs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B12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C35"/>
    <w:rPr>
      <w:rFonts w:asciiTheme="majorHAnsi" w:eastAsia="Times New Roman" w:hAnsiTheme="majorHAnsi" w:cs="Arial"/>
      <w:b/>
      <w:bCs/>
      <w:color w:val="4D70B6"/>
      <w:kern w:val="0"/>
      <w:sz w:val="44"/>
      <w:szCs w:val="60"/>
      <w:shd w:val="clear" w:color="auto" w:fill="FFFFFF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F1C35"/>
    <w:rPr>
      <w:rFonts w:asciiTheme="majorHAnsi" w:eastAsia="Times New Roman" w:hAnsiTheme="majorHAnsi" w:cs="Arial"/>
      <w:color w:val="4D70B6"/>
      <w:kern w:val="0"/>
      <w:sz w:val="32"/>
      <w:szCs w:val="40"/>
      <w:shd w:val="clear" w:color="auto" w:fill="FFFFFF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2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28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28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28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28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28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28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B12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B12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2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B1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28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28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B128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B12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28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B128E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8E4"/>
  </w:style>
  <w:style w:type="paragraph" w:styleId="Zpat">
    <w:name w:val="footer"/>
    <w:basedOn w:val="Normln"/>
    <w:link w:val="Zpat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8E4"/>
  </w:style>
  <w:style w:type="paragraph" w:customStyle="1" w:styleId="elementor-icon-list-item">
    <w:name w:val="elementor-icon-list-item"/>
    <w:basedOn w:val="Normln"/>
    <w:rsid w:val="005D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lementor-icon-list-text">
    <w:name w:val="elementor-icon-list-text"/>
    <w:basedOn w:val="Standardnpsmoodstavce"/>
    <w:rsid w:val="005D215A"/>
  </w:style>
  <w:style w:type="character" w:styleId="Hypertextovodkaz">
    <w:name w:val="Hyperlink"/>
    <w:basedOn w:val="Standardnpsmoodstavce"/>
    <w:uiPriority w:val="99"/>
    <w:unhideWhenUsed/>
    <w:rsid w:val="00A036DB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6D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27E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6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Machatý</dc:creator>
  <cp:keywords/>
  <dc:description/>
  <cp:lastModifiedBy>Jakub Jenik</cp:lastModifiedBy>
  <cp:revision>4</cp:revision>
  <dcterms:created xsi:type="dcterms:W3CDTF">2024-10-14T18:01:00Z</dcterms:created>
  <dcterms:modified xsi:type="dcterms:W3CDTF">2024-10-14T18:03:00Z</dcterms:modified>
</cp:coreProperties>
</file>